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40" w:rsidRPr="00446656" w:rsidRDefault="003A4F66" w:rsidP="00446656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446656">
        <w:rPr>
          <w:rFonts w:cs="B Titr" w:hint="cs"/>
          <w:sz w:val="28"/>
          <w:szCs w:val="28"/>
          <w:rtl/>
          <w:lang w:bidi="fa-IR"/>
        </w:rPr>
        <w:t>شاخص تغذیه ای مادران باردار دانشگاه علوم پزشکی گیلان سال ..............................</w:t>
      </w:r>
    </w:p>
    <w:p w:rsidR="003A4F66" w:rsidRPr="00446656" w:rsidRDefault="003A4F66" w:rsidP="003A4F66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  <w:r w:rsidRPr="00446656">
        <w:rPr>
          <w:rFonts w:cs="B Mitra" w:hint="cs"/>
          <w:b/>
          <w:bCs/>
          <w:sz w:val="24"/>
          <w:szCs w:val="24"/>
          <w:rtl/>
          <w:lang w:bidi="fa-IR"/>
        </w:rPr>
        <w:t xml:space="preserve">نام دانشگاه / دانشکده : </w:t>
      </w:r>
      <w:r w:rsidRPr="0044665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446656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نام شبکه / مرکز بهداشت شهرستان : </w:t>
      </w:r>
      <w:r w:rsidRPr="0044665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44665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446656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نام مرکز بهداشتی درمانی : </w:t>
      </w:r>
      <w:r w:rsidRPr="0044665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44665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446656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خانه بهداشت : </w:t>
      </w:r>
    </w:p>
    <w:tbl>
      <w:tblPr>
        <w:tblStyle w:val="TableGrid"/>
        <w:bidiVisual/>
        <w:tblW w:w="15741" w:type="dxa"/>
        <w:tblInd w:w="-864" w:type="dxa"/>
        <w:tblLook w:val="04A0" w:firstRow="1" w:lastRow="0" w:firstColumn="1" w:lastColumn="0" w:noHBand="0" w:noVBand="1"/>
      </w:tblPr>
      <w:tblGrid>
        <w:gridCol w:w="2007"/>
        <w:gridCol w:w="1386"/>
        <w:gridCol w:w="1386"/>
        <w:gridCol w:w="1602"/>
        <w:gridCol w:w="1643"/>
        <w:gridCol w:w="1343"/>
        <w:gridCol w:w="1418"/>
        <w:gridCol w:w="1418"/>
        <w:gridCol w:w="1418"/>
        <w:gridCol w:w="2120"/>
      </w:tblGrid>
      <w:tr w:rsidR="00446656" w:rsidTr="00AF35CC">
        <w:tc>
          <w:tcPr>
            <w:tcW w:w="2007" w:type="dxa"/>
            <w:vMerge w:val="restart"/>
            <w:vAlign w:val="center"/>
          </w:tcPr>
          <w:p w:rsidR="00446656" w:rsidRPr="00AF35CC" w:rsidRDefault="00446656" w:rsidP="005E6696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>نام و نام خانوادگی مادر</w:t>
            </w:r>
          </w:p>
        </w:tc>
        <w:tc>
          <w:tcPr>
            <w:tcW w:w="6017" w:type="dxa"/>
            <w:gridSpan w:val="4"/>
            <w:vAlign w:val="center"/>
          </w:tcPr>
          <w:p w:rsidR="00446656" w:rsidRPr="00AF35CC" w:rsidRDefault="00446656" w:rsidP="005E6696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>وضعیت تغذیه مادر در شروع بارداری بر حسب نمایه توده بدن در شروع بارداری</w:t>
            </w:r>
          </w:p>
        </w:tc>
        <w:tc>
          <w:tcPr>
            <w:tcW w:w="1343" w:type="dxa"/>
            <w:vMerge w:val="restart"/>
            <w:vAlign w:val="center"/>
          </w:tcPr>
          <w:p w:rsidR="00446656" w:rsidRPr="00AF35CC" w:rsidRDefault="00446656" w:rsidP="005E6696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>غلظت هموگلوبین کمتراز 11 گرم در دسی لیتر ( براساس اولین آزمایش مادر باردار )</w:t>
            </w:r>
          </w:p>
        </w:tc>
        <w:tc>
          <w:tcPr>
            <w:tcW w:w="4254" w:type="dxa"/>
            <w:gridSpan w:val="3"/>
            <w:vAlign w:val="center"/>
          </w:tcPr>
          <w:p w:rsidR="00446656" w:rsidRPr="00AF35CC" w:rsidRDefault="00446656" w:rsidP="005E6696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>وضعیت تغذیه مادر در پایان بارداری بر حسب نمایه توده بدن</w:t>
            </w:r>
          </w:p>
        </w:tc>
        <w:tc>
          <w:tcPr>
            <w:tcW w:w="2120" w:type="dxa"/>
            <w:vMerge w:val="restart"/>
            <w:vAlign w:val="center"/>
          </w:tcPr>
          <w:p w:rsidR="00446656" w:rsidRPr="00AF35CC" w:rsidRDefault="00446656" w:rsidP="005E6696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>توضیح ( وضعیت سقط ، مرده زایی ، کوچ ، استراحت مطلق و سایر موارد ثبت شود )</w:t>
            </w:r>
          </w:p>
        </w:tc>
      </w:tr>
      <w:tr w:rsidR="00446656" w:rsidTr="00AF35CC">
        <w:tc>
          <w:tcPr>
            <w:tcW w:w="2007" w:type="dxa"/>
            <w:vMerge/>
          </w:tcPr>
          <w:p w:rsidR="00446656" w:rsidRPr="00AF35CC" w:rsidRDefault="00446656" w:rsidP="003A4F66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:rsidR="00446656" w:rsidRPr="00AF35CC" w:rsidRDefault="00446656" w:rsidP="003A4F66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>کم وزن (5/18 &gt;</w:t>
            </w:r>
            <w:r w:rsidRPr="00AF35CC">
              <w:rPr>
                <w:rFonts w:cs="B Mitra"/>
                <w:b/>
                <w:bCs/>
                <w:lang w:bidi="fa-IR"/>
              </w:rPr>
              <w:t>BMI</w:t>
            </w:r>
            <w:r w:rsidRPr="00AF35CC">
              <w:rPr>
                <w:rFonts w:cs="B Mitra" w:hint="cs"/>
                <w:b/>
                <w:bCs/>
                <w:rtl/>
                <w:lang w:bidi="fa-IR"/>
              </w:rPr>
              <w:t xml:space="preserve"> ) </w:t>
            </w:r>
          </w:p>
        </w:tc>
        <w:tc>
          <w:tcPr>
            <w:tcW w:w="1386" w:type="dxa"/>
          </w:tcPr>
          <w:p w:rsidR="00446656" w:rsidRPr="00AF35CC" w:rsidRDefault="00446656" w:rsidP="003A4F66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>طبیعی (9/24 -</w:t>
            </w:r>
          </w:p>
          <w:p w:rsidR="00446656" w:rsidRPr="00AF35CC" w:rsidRDefault="00446656" w:rsidP="001E1FE9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 xml:space="preserve">5/18 = </w:t>
            </w:r>
            <w:r w:rsidRPr="00AF35CC">
              <w:rPr>
                <w:rFonts w:cs="B Mitra"/>
                <w:b/>
                <w:bCs/>
                <w:lang w:bidi="fa-IR"/>
              </w:rPr>
              <w:t>BMI</w:t>
            </w:r>
            <w:r w:rsidRPr="00AF35CC">
              <w:rPr>
                <w:rFonts w:cs="B Mitra" w:hint="cs"/>
                <w:b/>
                <w:bCs/>
                <w:rtl/>
                <w:lang w:bidi="fa-IR"/>
              </w:rPr>
              <w:t xml:space="preserve"> )</w:t>
            </w:r>
          </w:p>
        </w:tc>
        <w:tc>
          <w:tcPr>
            <w:tcW w:w="1602" w:type="dxa"/>
          </w:tcPr>
          <w:p w:rsidR="00446656" w:rsidRPr="00AF35CC" w:rsidRDefault="00446656" w:rsidP="003A4F66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 xml:space="preserve">اضافه وزن ( 9/29 </w:t>
            </w:r>
            <w:r w:rsidRPr="00AF35CC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AF35CC">
              <w:rPr>
                <w:rFonts w:cs="B Mitra" w:hint="cs"/>
                <w:b/>
                <w:bCs/>
                <w:rtl/>
                <w:lang w:bidi="fa-IR"/>
              </w:rPr>
              <w:t xml:space="preserve"> 25 = </w:t>
            </w:r>
            <w:r w:rsidRPr="00AF35CC">
              <w:rPr>
                <w:rFonts w:cs="B Mitra"/>
                <w:b/>
                <w:bCs/>
                <w:lang w:bidi="fa-IR"/>
              </w:rPr>
              <w:t>BMI</w:t>
            </w:r>
            <w:r w:rsidRPr="00AF35CC">
              <w:rPr>
                <w:rFonts w:cs="B Mitra" w:hint="cs"/>
                <w:b/>
                <w:bCs/>
                <w:rtl/>
                <w:lang w:bidi="fa-IR"/>
              </w:rPr>
              <w:t xml:space="preserve"> ) </w:t>
            </w:r>
          </w:p>
        </w:tc>
        <w:tc>
          <w:tcPr>
            <w:tcW w:w="1643" w:type="dxa"/>
          </w:tcPr>
          <w:p w:rsidR="00446656" w:rsidRPr="00AF35CC" w:rsidRDefault="00446656" w:rsidP="001E1FE9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 xml:space="preserve">چاق ( 30 </w:t>
            </w:r>
            <w:r w:rsidRPr="00AF35CC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≤</w:t>
            </w:r>
            <w:r w:rsidRPr="00AF35CC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</w:t>
            </w:r>
            <w:r w:rsidRPr="00AF35CC">
              <w:rPr>
                <w:rFonts w:ascii="Calibri" w:hAnsi="Calibri" w:cs="B Mitra"/>
                <w:b/>
                <w:bCs/>
                <w:lang w:bidi="fa-IR"/>
              </w:rPr>
              <w:t>BMI</w:t>
            </w:r>
            <w:r w:rsidRPr="00AF35CC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) </w:t>
            </w:r>
          </w:p>
        </w:tc>
        <w:tc>
          <w:tcPr>
            <w:tcW w:w="1343" w:type="dxa"/>
            <w:vMerge/>
          </w:tcPr>
          <w:p w:rsidR="00446656" w:rsidRPr="00AF35CC" w:rsidRDefault="00446656" w:rsidP="003A4F66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446656" w:rsidRPr="00AF35CC" w:rsidRDefault="00446656" w:rsidP="003A4F66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>زایمان کرده با وزن گیری مطلوب در پایان بارداری</w:t>
            </w:r>
          </w:p>
        </w:tc>
        <w:tc>
          <w:tcPr>
            <w:tcW w:w="1418" w:type="dxa"/>
          </w:tcPr>
          <w:p w:rsidR="00446656" w:rsidRPr="00AF35CC" w:rsidRDefault="00446656" w:rsidP="003A4F66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 xml:space="preserve">زایمان کرده با وزن گیری کمتر از حد مطلوب در پایان </w:t>
            </w:r>
          </w:p>
        </w:tc>
        <w:tc>
          <w:tcPr>
            <w:tcW w:w="1418" w:type="dxa"/>
          </w:tcPr>
          <w:p w:rsidR="00446656" w:rsidRPr="00AF35CC" w:rsidRDefault="00446656" w:rsidP="003A4F66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AF35CC">
              <w:rPr>
                <w:rFonts w:cs="B Mitra" w:hint="cs"/>
                <w:b/>
                <w:bCs/>
                <w:rtl/>
                <w:lang w:bidi="fa-IR"/>
              </w:rPr>
              <w:t xml:space="preserve">زایمان کرده با وزن گیری بیش از حد مطلوب در پایان بارداری </w:t>
            </w:r>
          </w:p>
        </w:tc>
        <w:tc>
          <w:tcPr>
            <w:tcW w:w="2120" w:type="dxa"/>
            <w:vMerge/>
          </w:tcPr>
          <w:p w:rsidR="00446656" w:rsidRPr="00AF35CC" w:rsidRDefault="00446656" w:rsidP="003A4F66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3A4F66" w:rsidTr="00AF35CC">
        <w:tc>
          <w:tcPr>
            <w:tcW w:w="2007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386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602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643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343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120" w:type="dxa"/>
          </w:tcPr>
          <w:p w:rsidR="003A4F66" w:rsidRPr="00AF35CC" w:rsidRDefault="003A4F66" w:rsidP="00AF35CC">
            <w:pPr>
              <w:bidi/>
              <w:spacing w:line="60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3A4F66" w:rsidTr="00AF35CC">
        <w:tc>
          <w:tcPr>
            <w:tcW w:w="2007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02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43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43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2120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</w:tr>
      <w:tr w:rsidR="003A4F66" w:rsidTr="00AF35CC">
        <w:tc>
          <w:tcPr>
            <w:tcW w:w="2007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02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43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43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2120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</w:tr>
      <w:tr w:rsidR="003A4F66" w:rsidTr="00AF35CC">
        <w:tc>
          <w:tcPr>
            <w:tcW w:w="2007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02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43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43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2120" w:type="dxa"/>
          </w:tcPr>
          <w:p w:rsidR="003A4F66" w:rsidRDefault="003A4F66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</w:tr>
      <w:tr w:rsidR="00AF35CC" w:rsidTr="00AF35CC">
        <w:tc>
          <w:tcPr>
            <w:tcW w:w="2007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02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43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43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2120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</w:tr>
      <w:tr w:rsidR="00AF35CC" w:rsidTr="00AF35CC">
        <w:tc>
          <w:tcPr>
            <w:tcW w:w="2007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02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43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43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2120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</w:tr>
      <w:tr w:rsidR="00AF35CC" w:rsidTr="00AF35CC">
        <w:tc>
          <w:tcPr>
            <w:tcW w:w="2007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02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43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43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2120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</w:tr>
      <w:tr w:rsidR="00AF35CC" w:rsidTr="00AF35CC">
        <w:tc>
          <w:tcPr>
            <w:tcW w:w="2007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86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02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643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343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2120" w:type="dxa"/>
          </w:tcPr>
          <w:p w:rsidR="00AF35CC" w:rsidRDefault="00AF35CC" w:rsidP="00AF35CC">
            <w:pPr>
              <w:bidi/>
              <w:spacing w:line="600" w:lineRule="auto"/>
              <w:rPr>
                <w:rFonts w:hint="cs"/>
                <w:rtl/>
                <w:lang w:bidi="fa-IR"/>
              </w:rPr>
            </w:pPr>
          </w:p>
        </w:tc>
      </w:tr>
    </w:tbl>
    <w:p w:rsidR="003A4F66" w:rsidRDefault="003A4F66" w:rsidP="003A4F66">
      <w:pPr>
        <w:bidi/>
        <w:rPr>
          <w:rFonts w:hint="cs"/>
          <w:rtl/>
          <w:lang w:bidi="fa-IR"/>
        </w:rPr>
      </w:pPr>
    </w:p>
    <w:p w:rsidR="00AF35CC" w:rsidRPr="00AF35CC" w:rsidRDefault="00AF35CC" w:rsidP="00AF35CC">
      <w:pPr>
        <w:bidi/>
        <w:rPr>
          <w:rFonts w:cs="B Titr" w:hint="cs"/>
          <w:b/>
          <w:bCs/>
          <w:sz w:val="26"/>
          <w:szCs w:val="26"/>
          <w:lang w:bidi="fa-IR"/>
        </w:rPr>
      </w:pPr>
      <w:r w:rsidRPr="00AF35CC">
        <w:rPr>
          <w:rFonts w:cs="B Titr" w:hint="cs"/>
          <w:b/>
          <w:bCs/>
          <w:sz w:val="26"/>
          <w:szCs w:val="26"/>
          <w:rtl/>
          <w:lang w:bidi="fa-IR"/>
        </w:rPr>
        <w:t xml:space="preserve">نام و سمت تکمیل کننده : ................................. </w:t>
      </w:r>
      <w:r w:rsidRPr="00AF35CC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Pr="00AF35CC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Pr="00AF35CC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Pr="00AF35CC">
        <w:rPr>
          <w:rFonts w:cs="B Titr" w:hint="cs"/>
          <w:b/>
          <w:bCs/>
          <w:sz w:val="26"/>
          <w:szCs w:val="26"/>
          <w:rtl/>
          <w:lang w:bidi="fa-IR"/>
        </w:rPr>
        <w:tab/>
      </w:r>
      <w:bookmarkStart w:id="0" w:name="_GoBack"/>
      <w:bookmarkEnd w:id="0"/>
      <w:r w:rsidRPr="00AF35CC">
        <w:rPr>
          <w:rFonts w:cs="B Titr" w:hint="cs"/>
          <w:b/>
          <w:bCs/>
          <w:sz w:val="26"/>
          <w:szCs w:val="26"/>
          <w:rtl/>
          <w:lang w:bidi="fa-IR"/>
        </w:rPr>
        <w:tab/>
      </w:r>
      <w:r w:rsidRPr="00AF35CC">
        <w:rPr>
          <w:rFonts w:cs="B Titr" w:hint="cs"/>
          <w:b/>
          <w:bCs/>
          <w:sz w:val="26"/>
          <w:szCs w:val="26"/>
          <w:rtl/>
          <w:lang w:bidi="fa-IR"/>
        </w:rPr>
        <w:tab/>
        <w:t>امضاء : .............................</w:t>
      </w:r>
    </w:p>
    <w:sectPr w:rsidR="00AF35CC" w:rsidRPr="00AF35CC" w:rsidSect="00AF35CC">
      <w:pgSz w:w="16839" w:h="11907" w:orient="landscape" w:code="9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66"/>
    <w:rsid w:val="001E1FE9"/>
    <w:rsid w:val="003A4F66"/>
    <w:rsid w:val="00446656"/>
    <w:rsid w:val="005E6696"/>
    <w:rsid w:val="007C1240"/>
    <w:rsid w:val="00A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2016-12-08T06:35:00Z</dcterms:created>
  <dcterms:modified xsi:type="dcterms:W3CDTF">2016-12-08T08:17:00Z</dcterms:modified>
</cp:coreProperties>
</file>